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A6" w:rsidRPr="00042E63" w:rsidRDefault="00EF45A6" w:rsidP="00EF45A6">
      <w:pPr>
        <w:jc w:val="right"/>
      </w:pPr>
      <w:r>
        <w:t xml:space="preserve">        </w:t>
      </w:r>
      <w:r w:rsidRPr="00042E63">
        <w:t>Утверждаю</w:t>
      </w:r>
    </w:p>
    <w:p w:rsidR="00EF45A6" w:rsidRPr="00042E63" w:rsidRDefault="00EF45A6" w:rsidP="00EF45A6">
      <w:pPr>
        <w:jc w:val="right"/>
      </w:pPr>
      <w:r w:rsidRPr="00042E63">
        <w:t>начальник управления КСМПиТ</w:t>
      </w:r>
    </w:p>
    <w:p w:rsidR="00EF45A6" w:rsidRPr="00042E63" w:rsidRDefault="00EF45A6" w:rsidP="00EF45A6">
      <w:pPr>
        <w:jc w:val="right"/>
      </w:pPr>
      <w:r w:rsidRPr="00042E63">
        <w:t>администрации Куйбышевского</w:t>
      </w:r>
    </w:p>
    <w:p w:rsidR="00EF45A6" w:rsidRPr="00042E63" w:rsidRDefault="00EF45A6" w:rsidP="00EF45A6">
      <w:pPr>
        <w:jc w:val="right"/>
      </w:pPr>
      <w:r w:rsidRPr="00042E63">
        <w:t xml:space="preserve"> муниципального района </w:t>
      </w:r>
    </w:p>
    <w:p w:rsidR="00EF45A6" w:rsidRPr="00042E63" w:rsidRDefault="00EF45A6" w:rsidP="00EF45A6">
      <w:pPr>
        <w:jc w:val="right"/>
      </w:pPr>
      <w:r w:rsidRPr="00042E63">
        <w:t xml:space="preserve">Новосибирской области </w:t>
      </w:r>
    </w:p>
    <w:p w:rsidR="00EF45A6" w:rsidRPr="00042E63" w:rsidRDefault="00EF45A6" w:rsidP="00EF45A6">
      <w:pPr>
        <w:jc w:val="right"/>
      </w:pPr>
      <w:r>
        <w:t>___________</w:t>
      </w:r>
      <w:r w:rsidRPr="00042E63">
        <w:t>О.В. Шапошникова</w:t>
      </w:r>
    </w:p>
    <w:p w:rsidR="00EF45A6" w:rsidRPr="00042E63" w:rsidRDefault="00EF45A6" w:rsidP="00EF45A6">
      <w:pPr>
        <w:jc w:val="right"/>
      </w:pPr>
      <w:r w:rsidRPr="00042E63">
        <w:t>«</w:t>
      </w:r>
      <w:r>
        <w:t>__</w:t>
      </w:r>
      <w:r w:rsidR="00CC5265">
        <w:t>______»____________2024</w:t>
      </w:r>
      <w:r w:rsidRPr="00042E63">
        <w:t xml:space="preserve"> г.</w:t>
      </w:r>
    </w:p>
    <w:p w:rsidR="00EF45A6" w:rsidRPr="00042E63" w:rsidRDefault="00EF45A6" w:rsidP="00EF45A6">
      <w:pPr>
        <w:jc w:val="center"/>
        <w:rPr>
          <w:b/>
        </w:rPr>
      </w:pPr>
      <w:r w:rsidRPr="00042E63">
        <w:rPr>
          <w:b/>
        </w:rPr>
        <w:t xml:space="preserve"> </w:t>
      </w:r>
    </w:p>
    <w:p w:rsidR="00EF45A6" w:rsidRPr="00042E63" w:rsidRDefault="00EF45A6" w:rsidP="00EF45A6">
      <w:pPr>
        <w:jc w:val="center"/>
        <w:rPr>
          <w:b/>
        </w:rPr>
      </w:pPr>
      <w:r w:rsidRPr="00042E63">
        <w:rPr>
          <w:b/>
        </w:rPr>
        <w:t xml:space="preserve">План  работы управления культуры, спорта, молодёжной политики и туризма </w:t>
      </w:r>
    </w:p>
    <w:p w:rsidR="00EF45A6" w:rsidRPr="00042E63" w:rsidRDefault="00EF45A6" w:rsidP="00EF45A6">
      <w:pPr>
        <w:jc w:val="center"/>
        <w:rPr>
          <w:b/>
        </w:rPr>
      </w:pPr>
      <w:r w:rsidRPr="00042E63">
        <w:rPr>
          <w:b/>
        </w:rPr>
        <w:t>администрации Куйбышевского муниципального района Новосибирской области</w:t>
      </w:r>
    </w:p>
    <w:p w:rsidR="00EF45A6" w:rsidRPr="00042E63" w:rsidRDefault="00CC5265" w:rsidP="00EF45A6">
      <w:pPr>
        <w:jc w:val="center"/>
        <w:rPr>
          <w:b/>
        </w:rPr>
      </w:pPr>
      <w:r>
        <w:rPr>
          <w:b/>
        </w:rPr>
        <w:t>февраль</w:t>
      </w:r>
      <w:r w:rsidR="00EF45A6">
        <w:rPr>
          <w:b/>
        </w:rPr>
        <w:t xml:space="preserve"> 2024</w:t>
      </w:r>
      <w:r w:rsidR="00EF45A6" w:rsidRPr="00042E63">
        <w:rPr>
          <w:b/>
        </w:rPr>
        <w:t xml:space="preserve"> г.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112"/>
        <w:gridCol w:w="2160"/>
        <w:gridCol w:w="2160"/>
        <w:gridCol w:w="1811"/>
      </w:tblGrid>
      <w:tr w:rsidR="00EF45A6" w:rsidRPr="00042E63" w:rsidTr="00CC5265">
        <w:trPr>
          <w:trHeight w:val="600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6" w:rsidRPr="00042E63" w:rsidRDefault="00EF45A6" w:rsidP="00CC5265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6" w:rsidRPr="00042E63" w:rsidRDefault="00EF45A6" w:rsidP="00CC5265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Мероприятие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6" w:rsidRPr="00042E63" w:rsidRDefault="00EF45A6" w:rsidP="00CC5265">
            <w:pPr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Сроки исполнения, место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6" w:rsidRPr="00042E63" w:rsidRDefault="00EF45A6" w:rsidP="00CC5265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Исполнители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A6" w:rsidRPr="00042E63" w:rsidRDefault="00EF45A6" w:rsidP="00CC5265">
            <w:pPr>
              <w:spacing w:line="276" w:lineRule="auto"/>
              <w:jc w:val="center"/>
              <w:rPr>
                <w:lang w:eastAsia="en-US"/>
              </w:rPr>
            </w:pPr>
            <w:r w:rsidRPr="00042E63">
              <w:rPr>
                <w:lang w:eastAsia="en-US"/>
              </w:rPr>
              <w:t>Ответственные</w:t>
            </w:r>
          </w:p>
          <w:p w:rsidR="00EF45A6" w:rsidRPr="00042E63" w:rsidRDefault="00EF45A6" w:rsidP="00CC5265">
            <w:pPr>
              <w:rPr>
                <w:lang w:eastAsia="en-US"/>
              </w:rPr>
            </w:pPr>
          </w:p>
          <w:p w:rsidR="00EF45A6" w:rsidRPr="00042E63" w:rsidRDefault="00EF45A6" w:rsidP="00CC5265">
            <w:pPr>
              <w:tabs>
                <w:tab w:val="left" w:pos="4755"/>
              </w:tabs>
              <w:rPr>
                <w:lang w:eastAsia="en-US"/>
              </w:rPr>
            </w:pPr>
            <w:r w:rsidRPr="00042E63">
              <w:rPr>
                <w:lang w:eastAsia="en-US"/>
              </w:rPr>
              <w:tab/>
            </w:r>
          </w:p>
        </w:tc>
      </w:tr>
      <w:tr w:rsidR="00450790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042E63" w:rsidRDefault="00450790" w:rsidP="00CC526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042E63" w:rsidRDefault="00450790" w:rsidP="00CC5265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42E63">
              <w:rPr>
                <w:b/>
                <w:lang w:eastAsia="en-US"/>
              </w:rPr>
              <w:t>Основные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042E63" w:rsidRDefault="00450790" w:rsidP="00CC52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042E63" w:rsidRDefault="00450790" w:rsidP="00CC52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042E63" w:rsidRDefault="00450790" w:rsidP="00CC526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0790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450790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815DB" w:rsidRDefault="00450790" w:rsidP="00CC5265">
            <w:pPr>
              <w:rPr>
                <w:highlight w:val="yellow"/>
                <w:lang w:eastAsia="en-US"/>
              </w:rPr>
            </w:pPr>
            <w:r w:rsidRPr="00393C69">
              <w:rPr>
                <w:color w:val="1A1A1A"/>
              </w:rPr>
              <w:t xml:space="preserve">Демонстрация </w:t>
            </w:r>
            <w:r>
              <w:rPr>
                <w:color w:val="1A1A1A"/>
              </w:rPr>
              <w:t>киносеансов</w:t>
            </w:r>
            <w:r w:rsidRPr="00393C69">
              <w:rPr>
                <w:color w:val="1A1A1A"/>
              </w:rPr>
              <w:t xml:space="preserve"> в соответствии с установленным расписанием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393C69" w:rsidRDefault="00450790" w:rsidP="00CC5265">
            <w:pPr>
              <w:jc w:val="center"/>
            </w:pPr>
            <w:r>
              <w:t xml:space="preserve"> 1 - 29</w:t>
            </w:r>
            <w:r w:rsidRPr="00393C69">
              <w:t xml:space="preserve"> </w:t>
            </w:r>
            <w:r>
              <w:t>февраля</w:t>
            </w:r>
          </w:p>
          <w:p w:rsidR="00450790" w:rsidRPr="00C815DB" w:rsidRDefault="00450790" w:rsidP="00CC52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3C69">
              <w:t>МБУК КДЦ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815DB" w:rsidRDefault="00450790" w:rsidP="00CC52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t>Кучер К.С.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815DB" w:rsidRDefault="00450790" w:rsidP="00CC52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93C69">
              <w:t>Павлова Н.М.</w:t>
            </w:r>
          </w:p>
        </w:tc>
      </w:tr>
      <w:tr w:rsidR="00450790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08652D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6E3154" w:rsidRDefault="00450790" w:rsidP="00136F08">
            <w:r w:rsidRPr="006E3154">
              <w:t>Запись видеоинтервью из цикла «Жизнь замечательных людей города Куйбышева и Куйбышевского района»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6E3154" w:rsidRDefault="00450790" w:rsidP="00136F08">
            <w:pPr>
              <w:jc w:val="center"/>
            </w:pPr>
            <w:r w:rsidRPr="006E3154">
              <w:t>01 февраля</w:t>
            </w:r>
          </w:p>
          <w:p w:rsidR="00450790" w:rsidRPr="006E3154" w:rsidRDefault="00450790" w:rsidP="00136F08">
            <w:pPr>
              <w:jc w:val="center"/>
            </w:pPr>
            <w:r w:rsidRPr="006E3154">
              <w:t>МБУК КДЦ</w:t>
            </w:r>
          </w:p>
          <w:p w:rsidR="00450790" w:rsidRPr="006E3154" w:rsidRDefault="00450790" w:rsidP="00136F08">
            <w:pPr>
              <w:jc w:val="center"/>
            </w:pPr>
            <w:r w:rsidRPr="006E3154">
              <w:t>13:00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6E3154" w:rsidRDefault="00450790" w:rsidP="00136F08">
            <w:pPr>
              <w:jc w:val="center"/>
            </w:pPr>
            <w:r w:rsidRPr="006E3154">
              <w:t>Брылёва И.В.</w:t>
            </w:r>
          </w:p>
          <w:p w:rsidR="00450790" w:rsidRPr="006E3154" w:rsidRDefault="00450790" w:rsidP="00136F08">
            <w:pPr>
              <w:jc w:val="center"/>
            </w:pPr>
            <w:r w:rsidRPr="006E3154">
              <w:t>Мазалов Н.Е.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6E3154" w:rsidRDefault="00450790" w:rsidP="00136F08">
            <w:pPr>
              <w:jc w:val="center"/>
            </w:pPr>
            <w:r w:rsidRPr="006E3154">
              <w:t>Павлова Н.М.</w:t>
            </w:r>
          </w:p>
        </w:tc>
      </w:tr>
      <w:tr w:rsidR="00450790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CB5BFD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E70E7" w:rsidRDefault="00450790" w:rsidP="005A59F6">
            <w:r w:rsidRPr="00CE70E7">
              <w:t>Урок мужества «Выжить любой ценой…», посвящённый оккупации Белгорода в феврале 1942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E70E7" w:rsidRDefault="002C3CA1" w:rsidP="005A59F6">
            <w:pPr>
              <w:jc w:val="center"/>
            </w:pPr>
            <w:r>
              <w:t>5</w:t>
            </w:r>
            <w:r w:rsidR="00450790" w:rsidRPr="00CE70E7">
              <w:t xml:space="preserve"> февраля</w:t>
            </w:r>
          </w:p>
          <w:p w:rsidR="00450790" w:rsidRDefault="00450790" w:rsidP="005A59F6">
            <w:pPr>
              <w:jc w:val="center"/>
            </w:pPr>
            <w:r w:rsidRPr="00CE70E7">
              <w:t>СОШ города</w:t>
            </w:r>
          </w:p>
          <w:p w:rsidR="00450790" w:rsidRPr="00CE70E7" w:rsidRDefault="002C3CA1" w:rsidP="002C3CA1">
            <w:pPr>
              <w:jc w:val="center"/>
            </w:pPr>
            <w:r>
              <w:t>10</w:t>
            </w:r>
            <w:r w:rsidR="00450790">
              <w:t>:</w:t>
            </w: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E70E7" w:rsidRDefault="00450790" w:rsidP="005A59F6">
            <w:pPr>
              <w:jc w:val="center"/>
            </w:pPr>
            <w:r w:rsidRPr="00CE70E7">
              <w:t>Брылёва И.В.</w:t>
            </w:r>
          </w:p>
          <w:p w:rsidR="00450790" w:rsidRPr="00CE70E7" w:rsidRDefault="00450790" w:rsidP="005A59F6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CE70E7" w:rsidRDefault="00450790" w:rsidP="005A59F6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450790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A27968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502F0C" w:rsidRDefault="00450790" w:rsidP="007B100D">
            <w:r w:rsidRPr="00502F0C">
              <w:t>Профилактическая беседа «Интернет – посторонним вход воспрещен», посвящённая профилактике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450790" w:rsidP="00CC5265">
            <w:pPr>
              <w:jc w:val="center"/>
            </w:pPr>
            <w:r>
              <w:t>5 февраля</w:t>
            </w:r>
          </w:p>
          <w:p w:rsidR="00450790" w:rsidRDefault="00450790" w:rsidP="00CC5265">
            <w:pPr>
              <w:jc w:val="center"/>
            </w:pPr>
            <w:r w:rsidRPr="00393C69">
              <w:t>МБУК КДЦ</w:t>
            </w:r>
          </w:p>
          <w:p w:rsidR="00450790" w:rsidRPr="008D42EA" w:rsidRDefault="00450790" w:rsidP="00CC5265">
            <w:pPr>
              <w:jc w:val="center"/>
            </w:pPr>
            <w: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582622" w:rsidRDefault="00450790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582622" w:rsidRDefault="00450790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Путина О.В.</w:t>
            </w:r>
          </w:p>
        </w:tc>
      </w:tr>
      <w:tr w:rsidR="00450790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Default="00A27968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4D69BF" w:rsidRDefault="00450790" w:rsidP="005A59F6">
            <w:r>
              <w:t>«</w:t>
            </w:r>
            <w:r w:rsidRPr="004D69BF">
              <w:t>Встреча в Салоне</w:t>
            </w:r>
            <w:r>
              <w:t>»</w:t>
            </w:r>
            <w:r w:rsidRPr="004D69BF">
              <w:t xml:space="preserve"> студентов педагогического колледжа с ветераном педагогического труда Мичковой В.Е.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4D69BF" w:rsidRDefault="00450790" w:rsidP="005A59F6">
            <w:pPr>
              <w:jc w:val="center"/>
            </w:pPr>
            <w:r w:rsidRPr="004D69BF">
              <w:t>6 февраля</w:t>
            </w:r>
          </w:p>
          <w:p w:rsidR="00450790" w:rsidRDefault="00450790" w:rsidP="005A59F6">
            <w:pPr>
              <w:jc w:val="center"/>
            </w:pPr>
            <w:r w:rsidRPr="004D69BF">
              <w:t>МБУК КДЦ</w:t>
            </w:r>
          </w:p>
          <w:p w:rsidR="00450790" w:rsidRPr="004D69BF" w:rsidRDefault="00450790" w:rsidP="005A59F6">
            <w:pPr>
              <w:jc w:val="center"/>
            </w:pPr>
            <w: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4D69BF" w:rsidRDefault="00450790" w:rsidP="005A59F6">
            <w:pPr>
              <w:jc w:val="center"/>
            </w:pPr>
            <w:r w:rsidRPr="004D69BF">
              <w:t>Брылёва И.В.</w:t>
            </w:r>
          </w:p>
          <w:p w:rsidR="00450790" w:rsidRPr="004D69BF" w:rsidRDefault="00450790" w:rsidP="005A59F6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90" w:rsidRPr="004D69BF" w:rsidRDefault="00450790" w:rsidP="005A59F6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940ACA" w:rsidRPr="00DD2454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A27968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02F0C" w:rsidRDefault="00940ACA" w:rsidP="003E71B0">
            <w:pPr>
              <w:rPr>
                <w:shd w:val="clear" w:color="auto" w:fill="FFFFFF"/>
              </w:rPr>
            </w:pPr>
            <w:r w:rsidRPr="00502F0C">
              <w:rPr>
                <w:shd w:val="clear" w:color="auto" w:fill="FFFFFF"/>
              </w:rPr>
              <w:t>Тематический час «Дети Донбасса»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A72C60" w:rsidRDefault="00940ACA" w:rsidP="003E71B0">
            <w:pPr>
              <w:jc w:val="center"/>
            </w:pPr>
            <w:r>
              <w:t>7</w:t>
            </w:r>
            <w:r w:rsidRPr="00A72C60">
              <w:t xml:space="preserve"> февраля</w:t>
            </w:r>
          </w:p>
          <w:p w:rsidR="00940ACA" w:rsidRDefault="00940ACA" w:rsidP="003E71B0">
            <w:pPr>
              <w:jc w:val="center"/>
            </w:pPr>
            <w:r w:rsidRPr="00A72C60">
              <w:t>СОШ города</w:t>
            </w:r>
          </w:p>
          <w:p w:rsidR="00940ACA" w:rsidRPr="00A72C60" w:rsidRDefault="00940ACA" w:rsidP="003E71B0">
            <w:pPr>
              <w:jc w:val="center"/>
            </w:pPr>
            <w:r>
              <w:t>10:15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A72C60" w:rsidRDefault="00940ACA" w:rsidP="003E71B0">
            <w:pPr>
              <w:jc w:val="center"/>
            </w:pPr>
            <w:r w:rsidRPr="00A72C60">
              <w:t>Брылёва И.В.</w:t>
            </w:r>
          </w:p>
          <w:p w:rsidR="00940ACA" w:rsidRPr="00A72C60" w:rsidRDefault="00940ACA" w:rsidP="003E71B0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A72C60" w:rsidRDefault="00940ACA" w:rsidP="003E71B0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393C69" w:rsidRDefault="00940ACA" w:rsidP="00CC5265">
            <w:pPr>
              <w:rPr>
                <w:color w:val="1A1A1A"/>
              </w:rPr>
            </w:pPr>
            <w:r>
              <w:rPr>
                <w:color w:val="1A1A1A"/>
              </w:rPr>
              <w:t>Участие в региональных курсах повышения квалификации «Школа событийного туризма»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4C2793">
            <w:pPr>
              <w:jc w:val="center"/>
            </w:pPr>
            <w:r>
              <w:t xml:space="preserve"> 7-8 февраля</w:t>
            </w:r>
          </w:p>
          <w:p w:rsidR="00940ACA" w:rsidRPr="00C815DB" w:rsidRDefault="00940ACA" w:rsidP="004C2793">
            <w:pPr>
              <w:jc w:val="center"/>
              <w:rPr>
                <w:lang w:eastAsia="en-US"/>
              </w:rPr>
            </w:pPr>
            <w:r>
              <w:t>г. Новосибирск</w:t>
            </w:r>
          </w:p>
          <w:p w:rsidR="00940ACA" w:rsidRPr="00C815DB" w:rsidRDefault="00940ACA" w:rsidP="00CC526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E13CE5" w:rsidRDefault="00940ACA" w:rsidP="005A59F6">
            <w:pPr>
              <w:jc w:val="center"/>
            </w:pPr>
            <w:r w:rsidRPr="00E13CE5">
              <w:t>Кологривова А.А.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E13CE5" w:rsidRDefault="00940ACA" w:rsidP="005A59F6">
            <w:pPr>
              <w:jc w:val="center"/>
            </w:pPr>
            <w:r w:rsidRPr="00E13CE5">
              <w:t>Павлова Н.М.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08671F" w:rsidRDefault="00940ACA" w:rsidP="005A59F6">
            <w:r w:rsidRPr="0008671F">
              <w:t>Урок мужества «Молодая Гвардия», посвящённый Дню юного – Героя антифашиста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08671F" w:rsidRDefault="00940ACA" w:rsidP="005A59F6">
            <w:pPr>
              <w:jc w:val="center"/>
            </w:pPr>
            <w:r w:rsidRPr="0008671F">
              <w:t>9 февраля</w:t>
            </w:r>
          </w:p>
          <w:p w:rsidR="00940ACA" w:rsidRDefault="00940ACA" w:rsidP="005A59F6">
            <w:pPr>
              <w:jc w:val="center"/>
            </w:pPr>
            <w:r w:rsidRPr="0008671F">
              <w:t>МБУК КДЦ</w:t>
            </w:r>
          </w:p>
          <w:p w:rsidR="00940ACA" w:rsidRPr="0008671F" w:rsidRDefault="009902A0" w:rsidP="005A59F6">
            <w:pPr>
              <w:jc w:val="center"/>
            </w:pPr>
            <w:r>
              <w:t>1</w:t>
            </w:r>
            <w:r w:rsidR="00E65167">
              <w:t>4</w:t>
            </w:r>
            <w:r>
              <w:t>:</w:t>
            </w:r>
            <w:r w:rsidR="00E65167">
              <w:t>0</w:t>
            </w:r>
            <w:r w:rsidR="00940ACA"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08671F" w:rsidRDefault="00940ACA" w:rsidP="005A59F6">
            <w:pPr>
              <w:jc w:val="center"/>
            </w:pPr>
            <w:r w:rsidRPr="0008671F">
              <w:t>Брылёва И.В.</w:t>
            </w:r>
          </w:p>
          <w:p w:rsidR="00940ACA" w:rsidRPr="0008671F" w:rsidRDefault="00940ACA" w:rsidP="005A59F6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08671F" w:rsidRDefault="00940ACA" w:rsidP="005A59F6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734B4" w:rsidRDefault="00940ACA" w:rsidP="005A59F6">
            <w:pPr>
              <w:jc w:val="both"/>
              <w:rPr>
                <w:highlight w:val="yellow"/>
              </w:rPr>
            </w:pPr>
            <w:r w:rsidRPr="005734B4">
              <w:t>Концертная программа почетного коллектива  хора «Русская песня»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734B4" w:rsidRDefault="00940ACA" w:rsidP="005A59F6">
            <w:pPr>
              <w:jc w:val="center"/>
            </w:pPr>
            <w:r w:rsidRPr="005734B4">
              <w:t>11 февраля</w:t>
            </w:r>
          </w:p>
          <w:p w:rsidR="00940ACA" w:rsidRPr="005734B4" w:rsidRDefault="00940ACA" w:rsidP="00F33F83">
            <w:pPr>
              <w:jc w:val="center"/>
            </w:pPr>
            <w:r w:rsidRPr="005734B4">
              <w:t>Барабинский район (с. Новокозловское)</w:t>
            </w:r>
          </w:p>
          <w:p w:rsidR="00940ACA" w:rsidRPr="005734B4" w:rsidRDefault="00940ACA" w:rsidP="005A59F6">
            <w:pPr>
              <w:jc w:val="center"/>
            </w:pPr>
            <w:r w:rsidRPr="005734B4">
              <w:t>17:00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734B4" w:rsidRDefault="00940ACA" w:rsidP="005A59F6">
            <w:pPr>
              <w:jc w:val="center"/>
            </w:pPr>
            <w:r w:rsidRPr="005734B4">
              <w:t>Закушняк Н.В.</w:t>
            </w:r>
          </w:p>
          <w:p w:rsidR="00940ACA" w:rsidRPr="005734B4" w:rsidRDefault="00940ACA" w:rsidP="005A59F6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734B4" w:rsidRDefault="00940ACA" w:rsidP="005A59F6">
            <w:pPr>
              <w:jc w:val="center"/>
            </w:pPr>
            <w:r w:rsidRPr="005734B4">
              <w:t>Шушарин Е.Ю.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B17E9" w:rsidRDefault="00940ACA" w:rsidP="005B17E9">
            <w:r>
              <w:t xml:space="preserve">«Встреча в </w:t>
            </w:r>
            <w:r w:rsidRPr="005B17E9">
              <w:t>Салоне» студентов Куйбышевского медицинского училища с ветераном боевых действий Мауль И.А.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B17E9" w:rsidRDefault="00940ACA" w:rsidP="005A59F6">
            <w:pPr>
              <w:jc w:val="center"/>
            </w:pPr>
            <w:r w:rsidRPr="005B17E9">
              <w:t>12 февраля</w:t>
            </w:r>
          </w:p>
          <w:p w:rsidR="00940ACA" w:rsidRDefault="00940ACA" w:rsidP="005A59F6">
            <w:pPr>
              <w:jc w:val="center"/>
            </w:pPr>
            <w:r w:rsidRPr="005B17E9">
              <w:t>МБУК КДЦ</w:t>
            </w:r>
          </w:p>
          <w:p w:rsidR="00940ACA" w:rsidRPr="005B17E9" w:rsidRDefault="00940ACA" w:rsidP="005A59F6">
            <w:pPr>
              <w:jc w:val="center"/>
            </w:pPr>
            <w: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B17E9" w:rsidRDefault="00940ACA" w:rsidP="005A59F6">
            <w:pPr>
              <w:jc w:val="center"/>
            </w:pPr>
            <w:r w:rsidRPr="005B17E9">
              <w:t>Брылёва И.В.</w:t>
            </w:r>
          </w:p>
          <w:p w:rsidR="00940ACA" w:rsidRPr="005B17E9" w:rsidRDefault="00940ACA" w:rsidP="005A59F6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B17E9" w:rsidRDefault="00940ACA" w:rsidP="005A59F6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2D1067" w:rsidRDefault="00940ACA" w:rsidP="00F138E6">
            <w:r w:rsidRPr="002D1067">
              <w:t>Онлайн фото-акция «</w:t>
            </w:r>
            <w:r w:rsidR="00F138E6">
              <w:t>Мой зимний выходной</w:t>
            </w:r>
            <w:r w:rsidRPr="002D1067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</w:pPr>
            <w:r>
              <w:t>12-22 февраля</w:t>
            </w:r>
          </w:p>
          <w:p w:rsidR="00940ACA" w:rsidRPr="00CE6618" w:rsidRDefault="00940ACA" w:rsidP="00CC5265">
            <w:pPr>
              <w:spacing w:line="276" w:lineRule="auto"/>
              <w:jc w:val="center"/>
            </w:pPr>
            <w:r w:rsidRPr="005807E1">
              <w:rPr>
                <w:noProof/>
              </w:rPr>
              <w:drawing>
                <wp:inline distT="0" distB="0" distL="0" distR="0">
                  <wp:extent cx="198755" cy="198755"/>
                  <wp:effectExtent l="0" t="0" r="0" b="0"/>
                  <wp:docPr id="3" name="Рисунок 1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82622" w:rsidRDefault="00940ACA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82622" w:rsidRDefault="00940ACA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Путина О.В.</w:t>
            </w:r>
          </w:p>
        </w:tc>
      </w:tr>
      <w:tr w:rsidR="00940ACA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2D1067" w:rsidRDefault="00940ACA" w:rsidP="005A59F6">
            <w:r w:rsidRPr="002D1067">
              <w:t>Профилактическая беседа «Выбери жизненный путь», посвящённая борьбе с правонарушениями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Default="00940ACA" w:rsidP="005A59F6">
            <w:pPr>
              <w:jc w:val="center"/>
            </w:pPr>
            <w:r>
              <w:t>13 февраля</w:t>
            </w:r>
          </w:p>
          <w:p w:rsidR="00940ACA" w:rsidRDefault="00940ACA" w:rsidP="005A59F6">
            <w:pPr>
              <w:jc w:val="center"/>
            </w:pPr>
            <w:r w:rsidRPr="00393C69">
              <w:t>МБУК КДЦ</w:t>
            </w:r>
          </w:p>
          <w:p w:rsidR="00940ACA" w:rsidRDefault="00940ACA" w:rsidP="005A59F6">
            <w:pPr>
              <w:jc w:val="center"/>
            </w:pPr>
            <w:r>
              <w:t>14:00</w:t>
            </w:r>
          </w:p>
          <w:p w:rsidR="00940ACA" w:rsidRDefault="00940ACA" w:rsidP="005A59F6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82622" w:rsidRDefault="00940ACA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A" w:rsidRPr="00582622" w:rsidRDefault="00940ACA" w:rsidP="005A59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Путина О.В.</w:t>
            </w:r>
          </w:p>
        </w:tc>
      </w:tr>
      <w:tr w:rsidR="00A75953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27968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D1067" w:rsidRDefault="00A75953" w:rsidP="003E71B0">
            <w:r w:rsidRPr="002D1067">
              <w:t>Час памяти «Приказ Родины выполнили!», посвящённый Дню вывода войск из р. Афганистан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454797" w:rsidRDefault="00A75953" w:rsidP="003E71B0">
            <w:pPr>
              <w:jc w:val="center"/>
            </w:pPr>
            <w:r w:rsidRPr="00454797">
              <w:t>15 февраля</w:t>
            </w:r>
          </w:p>
          <w:p w:rsidR="00A75953" w:rsidRDefault="00A75953" w:rsidP="003E71B0">
            <w:pPr>
              <w:jc w:val="center"/>
            </w:pPr>
            <w:r w:rsidRPr="00454797">
              <w:t>МБУК КДЦ</w:t>
            </w:r>
          </w:p>
          <w:p w:rsidR="00A75953" w:rsidRPr="00454797" w:rsidRDefault="00A75953" w:rsidP="003E71B0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454797" w:rsidRDefault="00A75953" w:rsidP="003E71B0">
            <w:pPr>
              <w:jc w:val="center"/>
            </w:pPr>
            <w:r w:rsidRPr="00454797">
              <w:t>Брылёва И.В.</w:t>
            </w:r>
          </w:p>
          <w:p w:rsidR="00A75953" w:rsidRPr="00454797" w:rsidRDefault="00A75953" w:rsidP="003E71B0">
            <w:r w:rsidRPr="00454797"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454797" w:rsidRDefault="00A75953" w:rsidP="003E71B0">
            <w:pPr>
              <w:jc w:val="center"/>
            </w:pPr>
            <w:r>
              <w:rPr>
                <w:lang w:eastAsia="en-US"/>
              </w:rPr>
              <w:t>Путина О.В.</w:t>
            </w:r>
          </w:p>
        </w:tc>
      </w:tr>
      <w:tr w:rsidR="00A75953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CC52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7968">
              <w:rPr>
                <w:lang w:eastAsia="en-US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D1067" w:rsidRDefault="00A75953" w:rsidP="005A59F6">
            <w:r w:rsidRPr="002D1067">
              <w:t>Участие в проведении митинга памяти участнико</w:t>
            </w:r>
            <w:r>
              <w:t>в локальных войн</w:t>
            </w:r>
            <w:r w:rsidRPr="002D1067">
              <w:t xml:space="preserve"> в день вывода Советских войск из Афганистана, возложение цветов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D1067" w:rsidRDefault="00A75953" w:rsidP="005A59F6">
            <w:pPr>
              <w:jc w:val="center"/>
            </w:pPr>
            <w:r w:rsidRPr="002D1067">
              <w:t>15 февраля</w:t>
            </w:r>
          </w:p>
          <w:p w:rsidR="00A75953" w:rsidRDefault="00A75953" w:rsidP="005A59F6">
            <w:pPr>
              <w:jc w:val="center"/>
            </w:pPr>
            <w:r w:rsidRPr="002D1067">
              <w:t>Сквер «Воинской славы» г. Куйбышева</w:t>
            </w:r>
          </w:p>
          <w:p w:rsidR="00DF1D15" w:rsidRPr="00227A29" w:rsidRDefault="00DF1D15" w:rsidP="005A59F6">
            <w:pPr>
              <w:jc w:val="center"/>
              <w:rPr>
                <w:color w:val="FF0000"/>
              </w:rPr>
            </w:pPr>
            <w:r w:rsidRPr="0072353B">
              <w:t>15:00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D1067" w:rsidRDefault="00A75953" w:rsidP="005A59F6">
            <w:pPr>
              <w:jc w:val="center"/>
            </w:pPr>
            <w:r w:rsidRPr="002D1067">
              <w:t>сотрудники МБУК КДЦ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D1067" w:rsidRDefault="00A75953" w:rsidP="005A59F6">
            <w:pPr>
              <w:jc w:val="center"/>
            </w:pPr>
            <w:r w:rsidRPr="002D1067">
              <w:t>Путина О.В.</w:t>
            </w:r>
          </w:p>
        </w:tc>
      </w:tr>
      <w:tr w:rsidR="00A75953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502F0C" w:rsidRDefault="00A75953" w:rsidP="00742A49">
            <w:r w:rsidRPr="00502F0C">
              <w:t>Онлайн – викторина «Традиции русского народа»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jc w:val="center"/>
            </w:pPr>
            <w:r>
              <w:t>16 февраля</w:t>
            </w:r>
          </w:p>
          <w:p w:rsidR="00A75953" w:rsidRPr="00910499" w:rsidRDefault="00A75953" w:rsidP="00742A49">
            <w:pPr>
              <w:jc w:val="center"/>
            </w:pPr>
            <w:r w:rsidRPr="00742A49">
              <w:rPr>
                <w:noProof/>
              </w:rPr>
              <w:drawing>
                <wp:inline distT="0" distB="0" distL="0" distR="0">
                  <wp:extent cx="198755" cy="198755"/>
                  <wp:effectExtent l="0" t="0" r="0" b="0"/>
                  <wp:docPr id="6" name="Рисунок 1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jc w:val="center"/>
            </w:pPr>
            <w:r>
              <w:t>Янц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jc w:val="center"/>
            </w:pPr>
            <w:r>
              <w:t>Путина О.В.</w:t>
            </w:r>
          </w:p>
        </w:tc>
      </w:tr>
      <w:tr w:rsidR="00A75953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7968">
              <w:rPr>
                <w:lang w:eastAsia="en-US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012DC8" w:rsidRDefault="00A75953" w:rsidP="005A59F6">
            <w:pPr>
              <w:rPr>
                <w:highlight w:val="yellow"/>
              </w:rPr>
            </w:pPr>
            <w:r w:rsidRPr="00A94F63">
              <w:t>Развлекательно-игровая программа, показ   мультипликационного фильма Киноклуб «Ника»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D56438" w:rsidRDefault="00A75953" w:rsidP="005A59F6">
            <w:pPr>
              <w:jc w:val="center"/>
            </w:pPr>
            <w:r w:rsidRPr="00D56438">
              <w:t>19 февраля</w:t>
            </w:r>
          </w:p>
          <w:p w:rsidR="00A75953" w:rsidRPr="00D56438" w:rsidRDefault="00A75953" w:rsidP="005A59F6">
            <w:pPr>
              <w:jc w:val="center"/>
            </w:pPr>
            <w:r w:rsidRPr="00D56438">
              <w:t>МБУК КДЦ</w:t>
            </w:r>
          </w:p>
          <w:p w:rsidR="00A75953" w:rsidRPr="00D56438" w:rsidRDefault="00A75953" w:rsidP="005A59F6">
            <w:pPr>
              <w:jc w:val="center"/>
            </w:pPr>
            <w:r w:rsidRPr="00D56438"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D56438" w:rsidRDefault="00A75953" w:rsidP="005A59F6">
            <w:pPr>
              <w:jc w:val="center"/>
            </w:pPr>
            <w:r w:rsidRPr="00D56438">
              <w:t>Кыштымова А.С.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D56438" w:rsidRDefault="00A75953" w:rsidP="005A59F6">
            <w:pPr>
              <w:jc w:val="center"/>
            </w:pPr>
            <w:r w:rsidRPr="00D56438">
              <w:t>Путина О.В.</w:t>
            </w:r>
          </w:p>
        </w:tc>
      </w:tr>
      <w:tr w:rsidR="00A75953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Default="00A75953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27968">
              <w:rPr>
                <w:lang w:eastAsia="en-US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502F0C" w:rsidRDefault="00A75953" w:rsidP="005A59F6">
            <w:r w:rsidRPr="00502F0C">
              <w:t>Экскурсия «В гостях у купца Волкова» (ПК)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73D51" w:rsidRDefault="00A75953" w:rsidP="005A59F6">
            <w:pPr>
              <w:jc w:val="center"/>
            </w:pPr>
            <w:r>
              <w:t>19 февраля</w:t>
            </w:r>
          </w:p>
          <w:p w:rsidR="00A75953" w:rsidRPr="00273D51" w:rsidRDefault="00A75953" w:rsidP="005A59F6">
            <w:pPr>
              <w:jc w:val="center"/>
            </w:pPr>
            <w:r w:rsidRPr="00273D51">
              <w:t>МБУК КДЦ</w:t>
            </w:r>
          </w:p>
          <w:p w:rsidR="00A75953" w:rsidRPr="00273D51" w:rsidRDefault="00A75953" w:rsidP="005A59F6">
            <w:pPr>
              <w:jc w:val="center"/>
            </w:pPr>
            <w:r w:rsidRPr="00273D51">
              <w:t>16:00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73D51" w:rsidRDefault="00A75953" w:rsidP="005A59F6">
            <w:pPr>
              <w:jc w:val="center"/>
            </w:pPr>
            <w:r w:rsidRPr="00273D51">
              <w:t>Брылёва И.В.,</w:t>
            </w:r>
          </w:p>
          <w:p w:rsidR="00A75953" w:rsidRPr="00273D51" w:rsidRDefault="00A75953" w:rsidP="005A59F6">
            <w:pPr>
              <w:jc w:val="center"/>
            </w:pPr>
            <w:r w:rsidRPr="00273D51">
              <w:t>Пирожникова М.А</w:t>
            </w:r>
            <w:r>
              <w:t>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53" w:rsidRPr="00273D51" w:rsidRDefault="00A75953" w:rsidP="005A59F6">
            <w:pPr>
              <w:jc w:val="center"/>
            </w:pPr>
            <w:r w:rsidRPr="00273D51">
              <w:t>Павлова Н.М.</w:t>
            </w:r>
          </w:p>
        </w:tc>
      </w:tr>
      <w:tr w:rsidR="00DF1D15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A27968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6B5828" w:rsidRDefault="00DF1D15" w:rsidP="003E71B0">
            <w:r w:rsidRPr="006B5828">
              <w:t>Урок мужества «Великие битвы. Сталинград»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6B5828" w:rsidRDefault="00DF1D15" w:rsidP="003E71B0">
            <w:pPr>
              <w:tabs>
                <w:tab w:val="left" w:pos="2280"/>
              </w:tabs>
              <w:jc w:val="center"/>
            </w:pPr>
            <w:r w:rsidRPr="0072353B">
              <w:t>20 февраля</w:t>
            </w:r>
          </w:p>
          <w:p w:rsidR="00DF1D15" w:rsidRPr="006B5828" w:rsidRDefault="00DF1D15" w:rsidP="003E71B0">
            <w:pPr>
              <w:jc w:val="center"/>
            </w:pPr>
            <w:r w:rsidRPr="006B5828">
              <w:t>СОШ города</w:t>
            </w:r>
          </w:p>
          <w:p w:rsidR="00DF1D15" w:rsidRPr="006B5828" w:rsidRDefault="00DF1D15" w:rsidP="003E71B0">
            <w:pPr>
              <w:jc w:val="center"/>
            </w:pPr>
            <w:r>
              <w:t>10:15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6B5828" w:rsidRDefault="00DF1D15" w:rsidP="003E71B0">
            <w:pPr>
              <w:jc w:val="center"/>
            </w:pPr>
            <w:r w:rsidRPr="006B5828">
              <w:t>Брылёва И.В.</w:t>
            </w:r>
          </w:p>
          <w:p w:rsidR="00DF1D15" w:rsidRPr="006B5828" w:rsidRDefault="00DF1D15" w:rsidP="003E71B0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6B5828" w:rsidRDefault="00DF1D15" w:rsidP="003E71B0">
            <w:pPr>
              <w:jc w:val="center"/>
            </w:pPr>
            <w:r>
              <w:t>Путина О.В.</w:t>
            </w:r>
          </w:p>
        </w:tc>
      </w:tr>
      <w:tr w:rsidR="00DF1D15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02F0C" w:rsidRDefault="00DF1D15" w:rsidP="0012400F">
            <w:r w:rsidRPr="00502F0C">
              <w:t>Мастер – класс «Поздравительная открытка», посвященный Дню защитника Отечества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12400F" w:rsidRDefault="00DF1D15" w:rsidP="005A59F6">
            <w:pPr>
              <w:jc w:val="center"/>
            </w:pPr>
            <w:r w:rsidRPr="0012400F">
              <w:t>20 февраля</w:t>
            </w:r>
          </w:p>
          <w:p w:rsidR="00DF1D15" w:rsidRPr="0012400F" w:rsidRDefault="00DF1D15" w:rsidP="005A59F6">
            <w:pPr>
              <w:jc w:val="center"/>
            </w:pPr>
            <w:r w:rsidRPr="0012400F">
              <w:t>МБУК КДЦ</w:t>
            </w:r>
          </w:p>
          <w:p w:rsidR="00DF1D15" w:rsidRPr="0012400F" w:rsidRDefault="00DF1D15" w:rsidP="005A59F6">
            <w:pPr>
              <w:jc w:val="center"/>
            </w:pPr>
            <w:r>
              <w:t>14</w:t>
            </w:r>
            <w:r w:rsidRPr="0012400F"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12400F" w:rsidRDefault="00DF1D15" w:rsidP="005A59F6">
            <w:pPr>
              <w:jc w:val="center"/>
            </w:pPr>
            <w:r w:rsidRPr="0012400F">
              <w:t>Дрычкова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12400F" w:rsidRDefault="00DF1D15" w:rsidP="005A59F6">
            <w:pPr>
              <w:jc w:val="center"/>
            </w:pPr>
            <w:r w:rsidRPr="0012400F">
              <w:t>Путина О.В.</w:t>
            </w:r>
          </w:p>
        </w:tc>
      </w:tr>
      <w:tr w:rsidR="00DF1D15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A94F63" w:rsidRDefault="00DF1D15" w:rsidP="009A7180">
            <w:r w:rsidRPr="00A94F63">
              <w:t>Концертная программа, посвященная Дню защитника Отечества (ПК)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A94F63" w:rsidRDefault="00DF1D15" w:rsidP="009A7180">
            <w:pPr>
              <w:jc w:val="center"/>
            </w:pPr>
            <w:r>
              <w:t>20 февраля</w:t>
            </w:r>
          </w:p>
          <w:p w:rsidR="00DF1D15" w:rsidRDefault="00DF1D15" w:rsidP="009A7180">
            <w:pPr>
              <w:jc w:val="center"/>
            </w:pPr>
            <w:r w:rsidRPr="00A94F63">
              <w:t>МБУК КДЦ</w:t>
            </w:r>
          </w:p>
          <w:p w:rsidR="00DF1D15" w:rsidRPr="00A94F63" w:rsidRDefault="00DF1D15" w:rsidP="009A7180">
            <w:pPr>
              <w:jc w:val="center"/>
            </w:pPr>
            <w:r>
              <w:t>18:00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A94F63" w:rsidRDefault="00DF1D15" w:rsidP="009A7180">
            <w:pPr>
              <w:jc w:val="center"/>
            </w:pPr>
            <w:r w:rsidRPr="00A94F63">
              <w:t>Шушарин Е.Ю.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A94F63" w:rsidRDefault="00DF1D15" w:rsidP="009A7180">
            <w:pPr>
              <w:jc w:val="center"/>
            </w:pPr>
            <w:r w:rsidRPr="00A94F63">
              <w:t>Павлова Н.М.</w:t>
            </w:r>
          </w:p>
        </w:tc>
      </w:tr>
      <w:tr w:rsidR="00DF1D15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655040" w:rsidRDefault="00DF1D15" w:rsidP="00742A49">
            <w:r>
              <w:t>Игровая программа для детей, посвященная Дню защитника отечества «Русские богатыри»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jc w:val="center"/>
            </w:pPr>
            <w:r>
              <w:t>21 февраля</w:t>
            </w:r>
          </w:p>
          <w:p w:rsidR="00DF1D15" w:rsidRDefault="00DF1D15" w:rsidP="00742A49">
            <w:pPr>
              <w:jc w:val="center"/>
            </w:pPr>
            <w:r>
              <w:t>с. Горбуново</w:t>
            </w:r>
          </w:p>
          <w:p w:rsidR="00DF1D15" w:rsidRDefault="00DF1D15" w:rsidP="00742A49">
            <w:pPr>
              <w:jc w:val="center"/>
            </w:pPr>
            <w:r>
              <w:t>14:00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5A59F6">
            <w:pPr>
              <w:jc w:val="center"/>
            </w:pPr>
            <w:r>
              <w:t>Янц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5A59F6">
            <w:pPr>
              <w:jc w:val="center"/>
            </w:pPr>
            <w:r>
              <w:t>Путина О.В.</w:t>
            </w:r>
          </w:p>
        </w:tc>
      </w:tr>
      <w:tr w:rsidR="00DF1D15" w:rsidRPr="00042E63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3D56DC" w:rsidRDefault="00DF1D15" w:rsidP="005A59F6">
            <w:r w:rsidRPr="00502F0C">
              <w:t>Мастер – класс «Стринг –</w:t>
            </w:r>
            <w:r w:rsidRPr="002D1067">
              <w:rPr>
                <w:color w:val="FF0000"/>
              </w:rPr>
              <w:t xml:space="preserve"> </w:t>
            </w:r>
            <w:r w:rsidRPr="003D56DC">
              <w:lastRenderedPageBreak/>
              <w:t>Арт»</w:t>
            </w:r>
            <w:r>
              <w:t xml:space="preserve"> (ПК)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3D56DC" w:rsidRDefault="00DF1D15" w:rsidP="005A59F6">
            <w:pPr>
              <w:jc w:val="center"/>
            </w:pPr>
            <w:r w:rsidRPr="003D56DC">
              <w:lastRenderedPageBreak/>
              <w:t>21</w:t>
            </w:r>
            <w:r>
              <w:t>февраля</w:t>
            </w:r>
          </w:p>
          <w:p w:rsidR="00DF1D15" w:rsidRPr="003D56DC" w:rsidRDefault="00DF1D15" w:rsidP="005A59F6">
            <w:pPr>
              <w:jc w:val="center"/>
            </w:pPr>
            <w:r w:rsidRPr="003D56DC">
              <w:lastRenderedPageBreak/>
              <w:t>МБУК КДЦ</w:t>
            </w:r>
          </w:p>
          <w:p w:rsidR="00DF1D15" w:rsidRPr="003D56DC" w:rsidRDefault="00DF1D15" w:rsidP="005A59F6">
            <w:pPr>
              <w:jc w:val="center"/>
            </w:pPr>
            <w:r w:rsidRPr="003D56DC">
              <w:t>15:00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3D56DC" w:rsidRDefault="00DF1D15" w:rsidP="005A59F6">
            <w:pPr>
              <w:jc w:val="center"/>
            </w:pPr>
            <w:r w:rsidRPr="003D56DC">
              <w:lastRenderedPageBreak/>
              <w:t>Дрычкова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3D56DC" w:rsidRDefault="00DF1D15" w:rsidP="005A59F6">
            <w:pPr>
              <w:jc w:val="center"/>
            </w:pPr>
            <w:r w:rsidRPr="003D56DC">
              <w:t>Путина О.В.</w:t>
            </w:r>
          </w:p>
        </w:tc>
      </w:tr>
      <w:tr w:rsidR="00DF1D15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012DC8" w:rsidRDefault="00DF1D15" w:rsidP="00742A4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A94F63">
              <w:rPr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02F0C" w:rsidRDefault="00DF1D15" w:rsidP="005A59F6">
            <w:r w:rsidRPr="00502F0C">
              <w:t>Развлекательная программа «У дружины славной есть герои». Клуб общения «Сударушка»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C442A6" w:rsidRDefault="00DF1D15" w:rsidP="005A59F6">
            <w:pPr>
              <w:jc w:val="center"/>
            </w:pPr>
            <w:r w:rsidRPr="00C442A6">
              <w:t>26 февраля</w:t>
            </w:r>
          </w:p>
          <w:p w:rsidR="00DF1D15" w:rsidRPr="00C442A6" w:rsidRDefault="00DF1D15" w:rsidP="005A59F6">
            <w:pPr>
              <w:jc w:val="center"/>
            </w:pPr>
            <w:r w:rsidRPr="00C442A6">
              <w:t>МБУК КДЦ</w:t>
            </w:r>
          </w:p>
          <w:p w:rsidR="00DF1D15" w:rsidRPr="00C442A6" w:rsidRDefault="00DF1D15" w:rsidP="005A59F6">
            <w:pPr>
              <w:jc w:val="center"/>
            </w:pPr>
            <w:r w:rsidRPr="00C442A6">
              <w:t>10:30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C442A6" w:rsidRDefault="00DF1D15" w:rsidP="005A59F6">
            <w:pPr>
              <w:jc w:val="center"/>
            </w:pPr>
            <w:r w:rsidRPr="00C442A6">
              <w:t>Ломоносова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C442A6" w:rsidRDefault="00DF1D15" w:rsidP="005A59F6">
            <w:pPr>
              <w:jc w:val="center"/>
            </w:pPr>
            <w:r w:rsidRPr="00C442A6">
              <w:t>Путина О.В.</w:t>
            </w:r>
          </w:p>
        </w:tc>
      </w:tr>
      <w:tr w:rsidR="00DF1D15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742A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D46023" w:rsidRDefault="00DF1D15" w:rsidP="005A59F6">
            <w:r w:rsidRPr="00D46023">
              <w:t>Уроки в рамках 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D46023" w:rsidRDefault="00B70083" w:rsidP="005A59F6">
            <w:pPr>
              <w:tabs>
                <w:tab w:val="left" w:pos="2280"/>
              </w:tabs>
              <w:jc w:val="center"/>
            </w:pPr>
            <w:r>
              <w:t>26</w:t>
            </w:r>
            <w:r w:rsidR="00DF1D15" w:rsidRPr="00D46023">
              <w:t xml:space="preserve"> февраля</w:t>
            </w:r>
          </w:p>
          <w:p w:rsidR="00DF1D15" w:rsidRDefault="00DF1D15" w:rsidP="005A59F6">
            <w:pPr>
              <w:tabs>
                <w:tab w:val="left" w:pos="2280"/>
              </w:tabs>
              <w:jc w:val="center"/>
            </w:pPr>
            <w:r w:rsidRPr="00D46023">
              <w:t>СОШ города</w:t>
            </w:r>
          </w:p>
          <w:p w:rsidR="00B70083" w:rsidRPr="00D46023" w:rsidRDefault="00FE5067" w:rsidP="00FE5067">
            <w:pPr>
              <w:tabs>
                <w:tab w:val="left" w:pos="2280"/>
              </w:tabs>
              <w:jc w:val="center"/>
            </w:pPr>
            <w:r>
              <w:t>10</w:t>
            </w:r>
            <w:r w:rsidR="00B70083">
              <w:t>:</w:t>
            </w:r>
            <w: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D46023" w:rsidRDefault="00DF1D15" w:rsidP="005A59F6">
            <w:pPr>
              <w:jc w:val="center"/>
            </w:pPr>
            <w:r w:rsidRPr="00D46023">
              <w:t>Брылёва И.В.</w:t>
            </w:r>
          </w:p>
          <w:p w:rsidR="00DF1D15" w:rsidRPr="00D46023" w:rsidRDefault="00DF1D15" w:rsidP="005A59F6">
            <w:pPr>
              <w:tabs>
                <w:tab w:val="left" w:pos="6845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D46023" w:rsidRDefault="00AE06C4" w:rsidP="005A59F6">
            <w:pPr>
              <w:jc w:val="center"/>
            </w:pPr>
            <w:r>
              <w:t>Путина О.В.</w:t>
            </w:r>
          </w:p>
        </w:tc>
      </w:tr>
      <w:tr w:rsidR="00DF1D15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Default="00DF1D15" w:rsidP="00CC53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26C28" w:rsidRDefault="00DF1D15" w:rsidP="00CC530F">
            <w:pPr>
              <w:jc w:val="both"/>
            </w:pPr>
            <w:r w:rsidRPr="00526C28">
              <w:t>Премьера спектакля «Всем, кого касается» театральной студии «Креатив»</w:t>
            </w:r>
            <w:r>
              <w:t xml:space="preserve"> (ПК)</w:t>
            </w:r>
            <w:r w:rsidRPr="00526C28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26C28" w:rsidRDefault="00DF1D15" w:rsidP="00CC530F">
            <w:pPr>
              <w:jc w:val="center"/>
            </w:pPr>
            <w:r w:rsidRPr="00526C28">
              <w:t>27 февраля</w:t>
            </w:r>
          </w:p>
          <w:p w:rsidR="00DF1D15" w:rsidRPr="00526C28" w:rsidRDefault="00DF1D15" w:rsidP="00CC530F">
            <w:pPr>
              <w:jc w:val="center"/>
            </w:pPr>
            <w:r w:rsidRPr="00526C28">
              <w:t>МБУК КДЦ</w:t>
            </w:r>
          </w:p>
          <w:p w:rsidR="00DF1D15" w:rsidRPr="00526C28" w:rsidRDefault="00DF1D15" w:rsidP="00CC530F">
            <w:pPr>
              <w:jc w:val="center"/>
            </w:pPr>
            <w:r w:rsidRPr="00526C28">
              <w:t>16:00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26C28" w:rsidRDefault="00DF1D15" w:rsidP="00CC530F">
            <w:pPr>
              <w:jc w:val="center"/>
            </w:pPr>
            <w:r>
              <w:t>Вишневская Т.А.</w:t>
            </w:r>
          </w:p>
          <w:p w:rsidR="00DF1D15" w:rsidRPr="00526C28" w:rsidRDefault="00DF1D15" w:rsidP="00CC530F">
            <w:pPr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15" w:rsidRPr="00526C28" w:rsidRDefault="00DF1D15" w:rsidP="00CC530F">
            <w:pPr>
              <w:jc w:val="center"/>
            </w:pPr>
            <w:r>
              <w:t>Шушарин Е.Ю.</w:t>
            </w:r>
          </w:p>
        </w:tc>
      </w:tr>
      <w:tr w:rsidR="00AE06C4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CC53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26C28" w:rsidRDefault="00AE06C4" w:rsidP="00AE06C4">
            <w:r w:rsidRPr="00D46023">
              <w:t>Уроки в рамках Всероссийской акции «Киноуроки в школах России»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CC530F">
            <w:pPr>
              <w:jc w:val="center"/>
            </w:pPr>
            <w:r>
              <w:t>28 февраля</w:t>
            </w:r>
          </w:p>
          <w:p w:rsidR="00AE06C4" w:rsidRDefault="00AE06C4" w:rsidP="00AE06C4">
            <w:pPr>
              <w:tabs>
                <w:tab w:val="left" w:pos="2280"/>
              </w:tabs>
              <w:jc w:val="center"/>
            </w:pPr>
            <w:r w:rsidRPr="00D46023">
              <w:t>СОШ города</w:t>
            </w:r>
          </w:p>
          <w:p w:rsidR="00AE06C4" w:rsidRDefault="00AE06C4" w:rsidP="00AE06C4">
            <w:pPr>
              <w:tabs>
                <w:tab w:val="left" w:pos="2280"/>
              </w:tabs>
              <w:jc w:val="center"/>
            </w:pPr>
            <w:r>
              <w:t>10:15</w:t>
            </w:r>
          </w:p>
          <w:p w:rsidR="00AE06C4" w:rsidRPr="00526C28" w:rsidRDefault="00AE06C4" w:rsidP="00CC530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D46023" w:rsidRDefault="00AE06C4" w:rsidP="003E71B0">
            <w:pPr>
              <w:jc w:val="center"/>
            </w:pPr>
            <w:r w:rsidRPr="00D46023">
              <w:t>Брылёва И.В.</w:t>
            </w:r>
          </w:p>
          <w:p w:rsidR="00AE06C4" w:rsidRPr="00D46023" w:rsidRDefault="00AE06C4" w:rsidP="003E71B0">
            <w:pPr>
              <w:tabs>
                <w:tab w:val="left" w:pos="6845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D46023" w:rsidRDefault="00AE06C4" w:rsidP="003E71B0">
            <w:pPr>
              <w:jc w:val="center"/>
            </w:pPr>
            <w:r>
              <w:t>Путина О.В.</w:t>
            </w:r>
          </w:p>
        </w:tc>
      </w:tr>
      <w:tr w:rsidR="00AE06C4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E53E0" w:rsidRDefault="00AE06C4" w:rsidP="00901360">
            <w:r>
              <w:t>Онлайн - конкурс рисунков «Широка масленица!»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28 февраля</w:t>
            </w:r>
          </w:p>
          <w:p w:rsidR="00AE06C4" w:rsidRDefault="00AE06C4" w:rsidP="00901360">
            <w:pPr>
              <w:jc w:val="center"/>
            </w:pPr>
            <w:r w:rsidRPr="00901360">
              <w:rPr>
                <w:noProof/>
              </w:rPr>
              <w:drawing>
                <wp:inline distT="0" distB="0" distL="0" distR="0">
                  <wp:extent cx="198755" cy="198755"/>
                  <wp:effectExtent l="0" t="0" r="0" b="0"/>
                  <wp:docPr id="12" name="Рисунок 1" descr="mailservice?url=https%3A%2F%2Fgallery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lservice?url=https%3A%2F%2F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F3152A">
            <w:pPr>
              <w:jc w:val="center"/>
            </w:pPr>
            <w:r>
              <w:t>Янц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AE06C4">
            <w:pPr>
              <w:jc w:val="center"/>
            </w:pPr>
            <w:r>
              <w:t>Путина О.В.</w:t>
            </w:r>
          </w:p>
        </w:tc>
      </w:tr>
      <w:tr w:rsidR="00AE06C4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CB5BFD">
            <w:pPr>
              <w:rPr>
                <w:highlight w:val="yellow"/>
              </w:rPr>
            </w:pPr>
            <w:r w:rsidRPr="00502F0C">
              <w:t xml:space="preserve">Концертная программа «Всяк мастер на свой лад», самодеятельного коллектива «Калинушка» и детского образцового коллектива народной песни «Ладушка»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EA4CC6" w:rsidRDefault="00AE06C4" w:rsidP="00CB5BFD">
            <w:pPr>
              <w:jc w:val="center"/>
            </w:pPr>
            <w:r w:rsidRPr="00EA4CC6">
              <w:t>28 февраля</w:t>
            </w:r>
          </w:p>
          <w:p w:rsidR="00AE06C4" w:rsidRDefault="00AE06C4" w:rsidP="00CB5BFD">
            <w:pPr>
              <w:jc w:val="center"/>
            </w:pPr>
            <w:r w:rsidRPr="009228B2">
              <w:t>с. Бурундуково</w:t>
            </w:r>
          </w:p>
          <w:p w:rsidR="00AE06C4" w:rsidRPr="00F1255F" w:rsidRDefault="00AE06C4" w:rsidP="00CB5BFD">
            <w:pPr>
              <w:jc w:val="center"/>
              <w:rPr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F1255F" w:rsidRDefault="00AE06C4" w:rsidP="00CB5BFD">
            <w:pPr>
              <w:jc w:val="center"/>
              <w:rPr>
                <w:highlight w:val="yellow"/>
              </w:rPr>
            </w:pPr>
            <w:r w:rsidRPr="00EA4CC6">
              <w:t>Замашистая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F1255F" w:rsidRDefault="00AE06C4" w:rsidP="00CB5BFD">
            <w:pPr>
              <w:jc w:val="center"/>
              <w:rPr>
                <w:highlight w:val="yellow"/>
              </w:rPr>
            </w:pPr>
            <w:r w:rsidRPr="00EA4CC6">
              <w:t>Шушарин Е.Ю.</w:t>
            </w:r>
          </w:p>
        </w:tc>
      </w:tr>
      <w:tr w:rsidR="00AE06C4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D6ADB" w:rsidRDefault="00AE06C4" w:rsidP="00901360">
            <w:r>
              <w:t>Тематическая беседа. Песни и стихи на татарском языке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29 февраля</w:t>
            </w:r>
          </w:p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МБУК КДЦ</w:t>
            </w:r>
          </w:p>
          <w:p w:rsidR="00AE06C4" w:rsidRPr="000D6ADB" w:rsidRDefault="00AE06C4" w:rsidP="00901360">
            <w:pPr>
              <w:jc w:val="center"/>
            </w:pPr>
            <w:r>
              <w:t>15:00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D6ADB" w:rsidRDefault="00AE06C4" w:rsidP="00901360">
            <w:pPr>
              <w:jc w:val="center"/>
            </w:pPr>
            <w:r>
              <w:t>Арзыкулова М.Т.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D6ADB" w:rsidRDefault="00AE06C4" w:rsidP="00901360">
            <w:pPr>
              <w:jc w:val="center"/>
            </w:pPr>
            <w:r>
              <w:t>Путина О.В.</w:t>
            </w:r>
          </w:p>
        </w:tc>
      </w:tr>
      <w:tr w:rsidR="00AE06C4" w:rsidRPr="009445E9" w:rsidTr="00CC5265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6B565B" w:rsidRDefault="00AE06C4" w:rsidP="006B565B">
            <w:r>
              <w:t xml:space="preserve">Участие солистов самодеятельного коллектива «Калинушка»  в </w:t>
            </w:r>
            <w:r>
              <w:rPr>
                <w:lang w:val="en-US"/>
              </w:rPr>
              <w:t>XXII</w:t>
            </w:r>
            <w:r w:rsidRPr="006B565B">
              <w:t xml:space="preserve"> </w:t>
            </w:r>
            <w:r>
              <w:t>Открытом конкурсе исполнителей патриотической песни и стихов «Вместе празднуем победу»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29 февраля</w:t>
            </w:r>
          </w:p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Новосибирский государственный областной Дом народного творчества</w:t>
            </w:r>
          </w:p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г. Новосибирск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Замашистая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Шушарин Е.Ю.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42E63" w:rsidRDefault="00AE06C4" w:rsidP="00901360">
            <w:pPr>
              <w:jc w:val="center"/>
              <w:rPr>
                <w:b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42E63" w:rsidRDefault="00AE06C4" w:rsidP="00901360">
            <w:pPr>
              <w:jc w:val="both"/>
              <w:rPr>
                <w:b/>
                <w:lang w:eastAsia="en-US"/>
              </w:rPr>
            </w:pPr>
            <w:r w:rsidRPr="00042E63">
              <w:rPr>
                <w:b/>
                <w:lang w:eastAsia="en-US"/>
              </w:rPr>
              <w:t>Управленческие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42E63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42E63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42E63" w:rsidRDefault="00AE06C4" w:rsidP="009013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000A2C" w:rsidRDefault="00AE06C4" w:rsidP="00901360">
            <w:pPr>
              <w:jc w:val="center"/>
            </w:pPr>
            <w:r w:rsidRPr="00000A2C"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D0C8D" w:rsidRDefault="00AE06C4" w:rsidP="00CB5BFD">
            <w:pPr>
              <w:rPr>
                <w:highlight w:val="yellow"/>
              </w:rPr>
            </w:pPr>
            <w:r w:rsidRPr="0072353B">
              <w:t>Концертная программа Джаз-оркестра «Сибирский Диксиленд»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72353B" w:rsidRDefault="00AE06C4" w:rsidP="00CB5BFD">
            <w:pPr>
              <w:jc w:val="center"/>
            </w:pPr>
            <w:r w:rsidRPr="0072353B">
              <w:t>3 февраля</w:t>
            </w:r>
          </w:p>
          <w:p w:rsidR="00AE06C4" w:rsidRPr="0072353B" w:rsidRDefault="00AE06C4" w:rsidP="00CB5BFD">
            <w:pPr>
              <w:jc w:val="center"/>
            </w:pPr>
            <w:r w:rsidRPr="0072353B">
              <w:t>МБУК КДЦ</w:t>
            </w:r>
          </w:p>
          <w:p w:rsidR="00AE06C4" w:rsidRPr="005D0C8D" w:rsidRDefault="00AE06C4" w:rsidP="00CB5BFD">
            <w:pPr>
              <w:jc w:val="center"/>
              <w:rPr>
                <w:highlight w:val="yellow"/>
              </w:rPr>
            </w:pPr>
            <w:r w:rsidRPr="0072353B">
              <w:t xml:space="preserve">18:00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D0C8D" w:rsidRDefault="00AE06C4" w:rsidP="00CB5BFD">
            <w:pPr>
              <w:jc w:val="center"/>
              <w:rPr>
                <w:highlight w:val="yellow"/>
              </w:rPr>
            </w:pPr>
            <w:r w:rsidRPr="0072353B">
              <w:t>Дрычкова Н.С.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D0C8D" w:rsidRDefault="00AE06C4" w:rsidP="00CB5BFD">
            <w:pPr>
              <w:jc w:val="center"/>
              <w:rPr>
                <w:highlight w:val="yellow"/>
              </w:rPr>
            </w:pPr>
            <w:r w:rsidRPr="0072353B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90053" w:rsidRDefault="00AE06C4" w:rsidP="00901360">
            <w:pPr>
              <w:jc w:val="center"/>
            </w:pPr>
            <w: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901360">
            <w:r w:rsidRPr="00502F0C">
              <w:t>Юбилейная концертная программа самодеятельного коллектива «Калинушка»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01360">
            <w:pPr>
              <w:jc w:val="center"/>
            </w:pPr>
            <w:r w:rsidRPr="00426DB2">
              <w:t>9 февраля</w:t>
            </w:r>
          </w:p>
          <w:p w:rsidR="00AE06C4" w:rsidRDefault="00AE06C4" w:rsidP="00901360">
            <w:pPr>
              <w:jc w:val="center"/>
            </w:pPr>
            <w:r w:rsidRPr="00426DB2">
              <w:t>МБУК КДЦ</w:t>
            </w:r>
          </w:p>
          <w:p w:rsidR="00AE06C4" w:rsidRPr="00426DB2" w:rsidRDefault="00AE06C4" w:rsidP="00901360">
            <w:pPr>
              <w:jc w:val="center"/>
            </w:pPr>
            <w:r>
              <w:t>17:30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01360">
            <w:pPr>
              <w:jc w:val="center"/>
            </w:pPr>
            <w:r w:rsidRPr="00426DB2">
              <w:t>Замашистая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01360">
            <w:pPr>
              <w:jc w:val="center"/>
            </w:pPr>
            <w:r>
              <w:t>Шушарин Е.Ю.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5A59F6">
            <w:r w:rsidRPr="00502F0C">
              <w:t>Участие  во  Всероссийском соревновании по лыжным гонкам «Лыжня России 2024»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9A498F" w:rsidRDefault="00AE06C4" w:rsidP="005A59F6">
            <w:pPr>
              <w:jc w:val="center"/>
            </w:pPr>
            <w:r w:rsidRPr="009A498F">
              <w:t>10 февраля</w:t>
            </w:r>
          </w:p>
          <w:p w:rsidR="00AE06C4" w:rsidRPr="009A498F" w:rsidRDefault="00AE06C4" w:rsidP="005A59F6">
            <w:pPr>
              <w:jc w:val="center"/>
            </w:pPr>
            <w:r w:rsidRPr="009A498F">
              <w:t>лыжная база  «Гайдар»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9A498F" w:rsidRDefault="00AE06C4" w:rsidP="005A59F6">
            <w:pPr>
              <w:jc w:val="center"/>
            </w:pPr>
            <w:r w:rsidRPr="009A498F">
              <w:t>сотрудники МБУК КДЦ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9A498F" w:rsidRDefault="00AE06C4" w:rsidP="005A59F6">
            <w:pPr>
              <w:jc w:val="center"/>
            </w:pPr>
            <w:r w:rsidRPr="009A498F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901360">
            <w:r w:rsidRPr="00502F0C">
              <w:t xml:space="preserve">Участие в торжественном собрании трудовых коллективов </w:t>
            </w:r>
            <w:r w:rsidRPr="00502F0C">
              <w:lastRenderedPageBreak/>
              <w:t>Куйбышевского муниципального района (открытие Года семьи)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734B4" w:rsidRDefault="00AE06C4" w:rsidP="00901360">
            <w:pPr>
              <w:jc w:val="center"/>
            </w:pPr>
            <w:r w:rsidRPr="005734B4">
              <w:lastRenderedPageBreak/>
              <w:t>13 февраля</w:t>
            </w:r>
          </w:p>
          <w:p w:rsidR="00AE06C4" w:rsidRPr="005734B4" w:rsidRDefault="00AE06C4" w:rsidP="00901360">
            <w:pPr>
              <w:jc w:val="center"/>
            </w:pPr>
            <w:r w:rsidRPr="005734B4">
              <w:t>ДК им. В.В. Куйбышева</w:t>
            </w:r>
          </w:p>
          <w:p w:rsidR="00AE06C4" w:rsidRPr="005734B4" w:rsidRDefault="00AE06C4" w:rsidP="00901360">
            <w:pPr>
              <w:jc w:val="center"/>
            </w:pPr>
            <w:r w:rsidRPr="005734B4">
              <w:lastRenderedPageBreak/>
              <w:t>11:00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734B4" w:rsidRDefault="00AE06C4" w:rsidP="00901360">
            <w:pPr>
              <w:jc w:val="center"/>
            </w:pPr>
            <w:r w:rsidRPr="005734B4">
              <w:lastRenderedPageBreak/>
              <w:t>Путина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734B4" w:rsidRDefault="00AE06C4" w:rsidP="00901360">
            <w:pPr>
              <w:jc w:val="center"/>
            </w:pPr>
            <w:r w:rsidRPr="005734B4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DD0F29" w:rsidRDefault="00AE06C4" w:rsidP="00901360">
            <w:r w:rsidRPr="00DD0F29">
              <w:t>Праздничная программа</w:t>
            </w:r>
            <w:r>
              <w:t>, посвященная 50-летию ДК п. Комсомольский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14 февраля</w:t>
            </w:r>
          </w:p>
          <w:p w:rsidR="00AE06C4" w:rsidRDefault="00AE06C4" w:rsidP="00901360">
            <w:pPr>
              <w:jc w:val="center"/>
            </w:pPr>
            <w:r>
              <w:t>п. Комсомольский</w:t>
            </w:r>
          </w:p>
          <w:p w:rsidR="00AE06C4" w:rsidRDefault="00AE06C4" w:rsidP="00901360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01360">
            <w:pPr>
              <w:jc w:val="center"/>
            </w:pPr>
            <w:r>
              <w:t>Захарченко Т.В.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01360">
            <w:pPr>
              <w:jc w:val="center"/>
            </w:pPr>
            <w:r w:rsidRPr="00426DB2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A7180">
            <w:r>
              <w:t>П</w:t>
            </w:r>
            <w:r w:rsidRPr="00467212">
              <w:t>раздничн</w:t>
            </w:r>
            <w:r>
              <w:t>ая</w:t>
            </w:r>
            <w:r w:rsidRPr="00467212">
              <w:t xml:space="preserve"> программ</w:t>
            </w:r>
            <w:r>
              <w:t>а</w:t>
            </w:r>
            <w:r w:rsidRPr="00467212">
              <w:t>, посвященн</w:t>
            </w:r>
            <w:r>
              <w:t>ая</w:t>
            </w:r>
            <w:r w:rsidRPr="00467212">
              <w:t xml:space="preserve"> подведению итогов спортивного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A7180">
            <w:pPr>
              <w:jc w:val="center"/>
            </w:pPr>
            <w:r>
              <w:t>15 февраля</w:t>
            </w:r>
          </w:p>
          <w:p w:rsidR="00AE06C4" w:rsidRDefault="00AE06C4" w:rsidP="009A7180">
            <w:pPr>
              <w:jc w:val="center"/>
            </w:pPr>
            <w:r w:rsidRPr="00426DB2">
              <w:t>МБУК КДЦ</w:t>
            </w:r>
          </w:p>
          <w:p w:rsidR="00AE06C4" w:rsidRPr="00426DB2" w:rsidRDefault="00AE06C4" w:rsidP="009A7180">
            <w:pPr>
              <w:jc w:val="center"/>
            </w:pPr>
            <w:r>
              <w:t>16:00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A7180">
            <w:pPr>
              <w:jc w:val="center"/>
            </w:pPr>
            <w:r>
              <w:t>Ломоносова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426DB2" w:rsidRDefault="00AE06C4" w:rsidP="009A7180">
            <w:pPr>
              <w:jc w:val="center"/>
            </w:pPr>
            <w:r w:rsidRPr="00426DB2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901360">
            <w:r w:rsidRPr="00502F0C">
              <w:t>Районный конкурс «Татар егете - 2024» («Татарский парень – 2024»)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17 февраля</w:t>
            </w:r>
          </w:p>
          <w:p w:rsidR="00AE06C4" w:rsidRDefault="00AE06C4" w:rsidP="00901360">
            <w:pPr>
              <w:tabs>
                <w:tab w:val="left" w:pos="6845"/>
              </w:tabs>
              <w:jc w:val="center"/>
            </w:pPr>
            <w:r>
              <w:t>Аул Бергуль</w:t>
            </w:r>
          </w:p>
          <w:p w:rsidR="00AE06C4" w:rsidRPr="00C02B91" w:rsidRDefault="00AE06C4" w:rsidP="00901360">
            <w:pPr>
              <w:tabs>
                <w:tab w:val="left" w:pos="6845"/>
              </w:tabs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E224FC" w:rsidRDefault="00AE06C4" w:rsidP="00901360">
            <w:pPr>
              <w:tabs>
                <w:tab w:val="left" w:pos="6845"/>
              </w:tabs>
              <w:jc w:val="center"/>
            </w:pPr>
            <w:r w:rsidRPr="00E224FC">
              <w:t>Арзыкулова М.Т.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9273FD" w:rsidRDefault="00AE06C4" w:rsidP="00901360">
            <w:pPr>
              <w:jc w:val="center"/>
            </w:pPr>
            <w:r w:rsidRPr="009273FD"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2A480C" w:rsidRDefault="00AE06C4" w:rsidP="00CC207D">
            <w:r w:rsidRPr="0072353B">
              <w:t>Районный фотоконкурс</w:t>
            </w:r>
            <w:r w:rsidRPr="00502F0C">
              <w:t xml:space="preserve"> «Счастливое мгновение», посвященный</w:t>
            </w:r>
            <w:r w:rsidRPr="002A480C">
              <w:t xml:space="preserve"> Году семьи</w:t>
            </w:r>
            <w:r>
              <w:t xml:space="preserve"> </w:t>
            </w:r>
            <w:r w:rsidRPr="004C152F">
              <w:t>в рамках проекта «Наша изба семьёй полна»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2A480C" w:rsidRDefault="00AE06C4" w:rsidP="00901360">
            <w:pPr>
              <w:jc w:val="center"/>
            </w:pPr>
            <w:r w:rsidRPr="002A480C">
              <w:t>19 февраля</w:t>
            </w:r>
          </w:p>
          <w:p w:rsidR="00AE06C4" w:rsidRDefault="00AE06C4" w:rsidP="00901360">
            <w:pPr>
              <w:jc w:val="center"/>
            </w:pPr>
            <w:r w:rsidRPr="00E13CE5">
              <w:t>МБУК КДЦ</w:t>
            </w:r>
          </w:p>
          <w:p w:rsidR="00AE06C4" w:rsidRDefault="00AE06C4" w:rsidP="00901360">
            <w:pPr>
              <w:jc w:val="center"/>
              <w:rPr>
                <w:color w:val="FF0000"/>
              </w:rPr>
            </w:pPr>
          </w:p>
          <w:p w:rsidR="00AE06C4" w:rsidRPr="00742A49" w:rsidRDefault="00AE06C4" w:rsidP="00901360">
            <w:pPr>
              <w:jc w:val="center"/>
              <w:rPr>
                <w:color w:val="FF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spacing w:line="276" w:lineRule="auto"/>
              <w:jc w:val="center"/>
            </w:pPr>
            <w:r>
              <w:t>Летт О.В.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393C69" w:rsidRDefault="00AE06C4" w:rsidP="00901360">
            <w:pPr>
              <w:spacing w:line="276" w:lineRule="auto"/>
              <w:jc w:val="center"/>
            </w:pPr>
            <w:r>
              <w:t>Павлова Н.М.</w:t>
            </w:r>
          </w:p>
        </w:tc>
      </w:tr>
      <w:tr w:rsidR="00AE06C4" w:rsidRPr="00042E63" w:rsidTr="00CC5265">
        <w:trPr>
          <w:trHeight w:val="4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Default="00AE06C4" w:rsidP="00901360">
            <w:pPr>
              <w:jc w:val="center"/>
            </w:pPr>
            <w:r>
              <w:t>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502F0C" w:rsidRDefault="00AE06C4" w:rsidP="00901360">
            <w:r w:rsidRPr="00502F0C">
              <w:t>Районный фестиваль - конкурс любительских театров «Свет рампы», посвященный 225 – летию со дня рождения А.С. Пушкина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E13CE5" w:rsidRDefault="00AE06C4" w:rsidP="00901360">
            <w:pPr>
              <w:jc w:val="center"/>
            </w:pPr>
            <w:r w:rsidRPr="00E13CE5">
              <w:t>20 февраля</w:t>
            </w:r>
          </w:p>
          <w:p w:rsidR="00AE06C4" w:rsidRDefault="00AE06C4" w:rsidP="00901360">
            <w:pPr>
              <w:jc w:val="center"/>
            </w:pPr>
            <w:r w:rsidRPr="00E13CE5">
              <w:t>МБУК КДЦ</w:t>
            </w:r>
          </w:p>
          <w:p w:rsidR="00AE06C4" w:rsidRPr="00E13CE5" w:rsidRDefault="00AE06C4" w:rsidP="00901360">
            <w:pPr>
              <w:jc w:val="center"/>
            </w:pPr>
            <w:r>
              <w:t>12:00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E13CE5" w:rsidRDefault="00AE06C4" w:rsidP="00901360">
            <w:pPr>
              <w:jc w:val="center"/>
            </w:pPr>
            <w:r w:rsidRPr="00E13CE5">
              <w:t>Кологривова А.А.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C4" w:rsidRPr="00E13CE5" w:rsidRDefault="00AE06C4" w:rsidP="00901360">
            <w:pPr>
              <w:jc w:val="center"/>
            </w:pPr>
            <w:r w:rsidRPr="00E13CE5">
              <w:t>Павлова Н.М.</w:t>
            </w:r>
          </w:p>
        </w:tc>
      </w:tr>
    </w:tbl>
    <w:p w:rsidR="000A2C8E" w:rsidRDefault="000A2C8E" w:rsidP="00EF45A6">
      <w:pPr>
        <w:tabs>
          <w:tab w:val="left" w:pos="6845"/>
        </w:tabs>
      </w:pPr>
    </w:p>
    <w:p w:rsidR="00EF45A6" w:rsidRPr="00CE03EE" w:rsidRDefault="0072353B" w:rsidP="00EF45A6">
      <w:pPr>
        <w:rPr>
          <w:sz w:val="22"/>
          <w:szCs w:val="22"/>
        </w:rPr>
      </w:pPr>
      <w:r>
        <w:t xml:space="preserve"> </w:t>
      </w:r>
    </w:p>
    <w:p w:rsidR="00EF45A6" w:rsidRDefault="00EF45A6" w:rsidP="00EF45A6"/>
    <w:p w:rsidR="00E9354A" w:rsidRDefault="00E9354A"/>
    <w:sectPr w:rsidR="00E9354A" w:rsidSect="00CC5265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D3" w:rsidRDefault="00244FD3" w:rsidP="00DD44D7">
      <w:r>
        <w:separator/>
      </w:r>
    </w:p>
  </w:endnote>
  <w:endnote w:type="continuationSeparator" w:id="0">
    <w:p w:rsidR="00244FD3" w:rsidRDefault="00244FD3" w:rsidP="00DD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FD" w:rsidRDefault="00846825" w:rsidP="00CC52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B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BFD" w:rsidRDefault="00CB5BFD" w:rsidP="00CC526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FD" w:rsidRDefault="00846825" w:rsidP="00CC52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5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353B">
      <w:rPr>
        <w:rStyle w:val="a5"/>
        <w:noProof/>
      </w:rPr>
      <w:t>1</w:t>
    </w:r>
    <w:r>
      <w:rPr>
        <w:rStyle w:val="a5"/>
      </w:rPr>
      <w:fldChar w:fldCharType="end"/>
    </w:r>
  </w:p>
  <w:p w:rsidR="00CB5BFD" w:rsidRDefault="00CB5BFD" w:rsidP="00CC52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D3" w:rsidRDefault="00244FD3" w:rsidP="00DD44D7">
      <w:r>
        <w:separator/>
      </w:r>
    </w:p>
  </w:footnote>
  <w:footnote w:type="continuationSeparator" w:id="0">
    <w:p w:rsidR="00244FD3" w:rsidRDefault="00244FD3" w:rsidP="00DD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41362"/>
    <w:multiLevelType w:val="hybridMultilevel"/>
    <w:tmpl w:val="866C8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A6"/>
    <w:rsid w:val="00000A2C"/>
    <w:rsid w:val="00012DC8"/>
    <w:rsid w:val="00015B6B"/>
    <w:rsid w:val="00052A46"/>
    <w:rsid w:val="00072775"/>
    <w:rsid w:val="0008652D"/>
    <w:rsid w:val="0008671F"/>
    <w:rsid w:val="00096526"/>
    <w:rsid w:val="000977F7"/>
    <w:rsid w:val="000A2C8E"/>
    <w:rsid w:val="000A6EF3"/>
    <w:rsid w:val="000D6E98"/>
    <w:rsid w:val="000F26DC"/>
    <w:rsid w:val="000F3B40"/>
    <w:rsid w:val="000F445F"/>
    <w:rsid w:val="0012400F"/>
    <w:rsid w:val="00126C1B"/>
    <w:rsid w:val="00136F08"/>
    <w:rsid w:val="0017642F"/>
    <w:rsid w:val="00182331"/>
    <w:rsid w:val="00205C6E"/>
    <w:rsid w:val="0021195B"/>
    <w:rsid w:val="00211F42"/>
    <w:rsid w:val="0022302C"/>
    <w:rsid w:val="00227A29"/>
    <w:rsid w:val="00244FD3"/>
    <w:rsid w:val="00260AD2"/>
    <w:rsid w:val="002676AF"/>
    <w:rsid w:val="00294C76"/>
    <w:rsid w:val="00295626"/>
    <w:rsid w:val="002A3B1E"/>
    <w:rsid w:val="002A480C"/>
    <w:rsid w:val="002C3CA1"/>
    <w:rsid w:val="002D0B88"/>
    <w:rsid w:val="002D1067"/>
    <w:rsid w:val="00316A82"/>
    <w:rsid w:val="00317D46"/>
    <w:rsid w:val="00336100"/>
    <w:rsid w:val="00394B90"/>
    <w:rsid w:val="003A5B31"/>
    <w:rsid w:val="003B74C3"/>
    <w:rsid w:val="003D56DC"/>
    <w:rsid w:val="00407D2C"/>
    <w:rsid w:val="0041684A"/>
    <w:rsid w:val="00422D62"/>
    <w:rsid w:val="00426B8F"/>
    <w:rsid w:val="00426DB2"/>
    <w:rsid w:val="00450790"/>
    <w:rsid w:val="00454797"/>
    <w:rsid w:val="00463793"/>
    <w:rsid w:val="00467212"/>
    <w:rsid w:val="00467434"/>
    <w:rsid w:val="004917BD"/>
    <w:rsid w:val="00492C8C"/>
    <w:rsid w:val="00493772"/>
    <w:rsid w:val="004A0E4A"/>
    <w:rsid w:val="004A28E8"/>
    <w:rsid w:val="004C152F"/>
    <w:rsid w:val="004C2793"/>
    <w:rsid w:val="004C45C9"/>
    <w:rsid w:val="004D69BF"/>
    <w:rsid w:val="004F680D"/>
    <w:rsid w:val="0050061D"/>
    <w:rsid w:val="00502F0C"/>
    <w:rsid w:val="00526C28"/>
    <w:rsid w:val="0053483E"/>
    <w:rsid w:val="00552409"/>
    <w:rsid w:val="005734B4"/>
    <w:rsid w:val="005770A5"/>
    <w:rsid w:val="005807E1"/>
    <w:rsid w:val="00582622"/>
    <w:rsid w:val="005A59F6"/>
    <w:rsid w:val="005B17E9"/>
    <w:rsid w:val="005D0C8D"/>
    <w:rsid w:val="00602410"/>
    <w:rsid w:val="00630781"/>
    <w:rsid w:val="006318AF"/>
    <w:rsid w:val="006467A2"/>
    <w:rsid w:val="00650819"/>
    <w:rsid w:val="006527C0"/>
    <w:rsid w:val="006928E7"/>
    <w:rsid w:val="006B565B"/>
    <w:rsid w:val="006B5828"/>
    <w:rsid w:val="006D5E90"/>
    <w:rsid w:val="006E0C17"/>
    <w:rsid w:val="006E1EDB"/>
    <w:rsid w:val="006E28DB"/>
    <w:rsid w:val="006E2E99"/>
    <w:rsid w:val="0072353B"/>
    <w:rsid w:val="00725F01"/>
    <w:rsid w:val="007262CD"/>
    <w:rsid w:val="007264B1"/>
    <w:rsid w:val="00742A49"/>
    <w:rsid w:val="00764D8C"/>
    <w:rsid w:val="00767350"/>
    <w:rsid w:val="00780761"/>
    <w:rsid w:val="00792F5B"/>
    <w:rsid w:val="007959DF"/>
    <w:rsid w:val="007B100D"/>
    <w:rsid w:val="00812145"/>
    <w:rsid w:val="00846825"/>
    <w:rsid w:val="00892D0D"/>
    <w:rsid w:val="00894C8C"/>
    <w:rsid w:val="00897EAE"/>
    <w:rsid w:val="008D5CE5"/>
    <w:rsid w:val="008E5C5C"/>
    <w:rsid w:val="00901360"/>
    <w:rsid w:val="0091357E"/>
    <w:rsid w:val="009200A1"/>
    <w:rsid w:val="009228B2"/>
    <w:rsid w:val="009234BE"/>
    <w:rsid w:val="00940ACA"/>
    <w:rsid w:val="00971E2F"/>
    <w:rsid w:val="009902A0"/>
    <w:rsid w:val="009A498F"/>
    <w:rsid w:val="009A7180"/>
    <w:rsid w:val="009B3C65"/>
    <w:rsid w:val="009C1923"/>
    <w:rsid w:val="009D1DB6"/>
    <w:rsid w:val="009E3C11"/>
    <w:rsid w:val="009F4EED"/>
    <w:rsid w:val="00A02510"/>
    <w:rsid w:val="00A2093C"/>
    <w:rsid w:val="00A27968"/>
    <w:rsid w:val="00A31CD7"/>
    <w:rsid w:val="00A3287D"/>
    <w:rsid w:val="00A4579C"/>
    <w:rsid w:val="00A50788"/>
    <w:rsid w:val="00A72C60"/>
    <w:rsid w:val="00A75953"/>
    <w:rsid w:val="00A85263"/>
    <w:rsid w:val="00A94F63"/>
    <w:rsid w:val="00AE06C4"/>
    <w:rsid w:val="00AF43A0"/>
    <w:rsid w:val="00AF4B89"/>
    <w:rsid w:val="00AF6BB5"/>
    <w:rsid w:val="00B03F9A"/>
    <w:rsid w:val="00B17446"/>
    <w:rsid w:val="00B65617"/>
    <w:rsid w:val="00B67A7E"/>
    <w:rsid w:val="00B70083"/>
    <w:rsid w:val="00B837F3"/>
    <w:rsid w:val="00B86FC5"/>
    <w:rsid w:val="00B95BF3"/>
    <w:rsid w:val="00BC7F21"/>
    <w:rsid w:val="00C257BD"/>
    <w:rsid w:val="00C2781E"/>
    <w:rsid w:val="00C442A6"/>
    <w:rsid w:val="00C80CA3"/>
    <w:rsid w:val="00C818BC"/>
    <w:rsid w:val="00CB3D6E"/>
    <w:rsid w:val="00CB5BFD"/>
    <w:rsid w:val="00CC207D"/>
    <w:rsid w:val="00CC5265"/>
    <w:rsid w:val="00CC530F"/>
    <w:rsid w:val="00CE70E7"/>
    <w:rsid w:val="00D25F81"/>
    <w:rsid w:val="00D46023"/>
    <w:rsid w:val="00D56149"/>
    <w:rsid w:val="00D56438"/>
    <w:rsid w:val="00D61CD7"/>
    <w:rsid w:val="00D831C8"/>
    <w:rsid w:val="00D86D9D"/>
    <w:rsid w:val="00DD0F29"/>
    <w:rsid w:val="00DD4076"/>
    <w:rsid w:val="00DD44D7"/>
    <w:rsid w:val="00DF1D15"/>
    <w:rsid w:val="00DF6E07"/>
    <w:rsid w:val="00E13CE5"/>
    <w:rsid w:val="00E17E8E"/>
    <w:rsid w:val="00E4386F"/>
    <w:rsid w:val="00E43BC7"/>
    <w:rsid w:val="00E45758"/>
    <w:rsid w:val="00E65167"/>
    <w:rsid w:val="00E870DB"/>
    <w:rsid w:val="00E9354A"/>
    <w:rsid w:val="00EA4CC6"/>
    <w:rsid w:val="00EF45A6"/>
    <w:rsid w:val="00EF587D"/>
    <w:rsid w:val="00F1255F"/>
    <w:rsid w:val="00F138E6"/>
    <w:rsid w:val="00F303E1"/>
    <w:rsid w:val="00F3152A"/>
    <w:rsid w:val="00F33F83"/>
    <w:rsid w:val="00F67186"/>
    <w:rsid w:val="00F72CE4"/>
    <w:rsid w:val="00F76D3E"/>
    <w:rsid w:val="00F931A3"/>
    <w:rsid w:val="00FA31B8"/>
    <w:rsid w:val="00FB6329"/>
    <w:rsid w:val="00FE5067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EF76"/>
  <w15:docId w15:val="{4B42DEDF-1B16-4D2F-8307-E81BD24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45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45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45A6"/>
  </w:style>
  <w:style w:type="paragraph" w:styleId="a6">
    <w:name w:val="List Paragraph"/>
    <w:basedOn w:val="a"/>
    <w:uiPriority w:val="34"/>
    <w:qFormat/>
    <w:rsid w:val="00EF45A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4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5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inks.sender-pro.culture.ru/c/sCo/bqWp/zqLJDOW3ADumxsxoWlF86Q/J5/gIa/F/71bbf1b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128</cp:revision>
  <cp:lastPrinted>2024-01-23T04:37:00Z</cp:lastPrinted>
  <dcterms:created xsi:type="dcterms:W3CDTF">2024-01-16T04:51:00Z</dcterms:created>
  <dcterms:modified xsi:type="dcterms:W3CDTF">2024-01-29T01:13:00Z</dcterms:modified>
</cp:coreProperties>
</file>